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02" w:rsidRDefault="00D97FC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BE1102" w:rsidRDefault="00D97F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Рыловой Светланы Константиновны</w:t>
      </w:r>
    </w:p>
    <w:p w:rsidR="00BE1102" w:rsidRDefault="00BE1102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BE1102" w:rsidRPr="000C2325" w:rsidTr="000C2325">
        <w:tc>
          <w:tcPr>
            <w:tcW w:w="532" w:type="dxa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E1102" w:rsidRPr="000C2325" w:rsidTr="000C2325">
        <w:tc>
          <w:tcPr>
            <w:tcW w:w="532" w:type="dxa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1102" w:rsidRPr="000C2325" w:rsidTr="000C2325">
        <w:tc>
          <w:tcPr>
            <w:tcW w:w="14992" w:type="dxa"/>
            <w:gridSpan w:val="8"/>
          </w:tcPr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BE1102" w:rsidRPr="000C2325" w:rsidRDefault="00D9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8C5658" w:rsidRPr="000C2325" w:rsidTr="000C2325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lang w:eastAsia="en-US"/>
              </w:rPr>
            </w:pPr>
            <w:r w:rsidRPr="000C2325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8C5658" w:rsidRDefault="008C5658" w:rsidP="008C5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8C5658" w:rsidRDefault="008C5658" w:rsidP="008C5658">
            <w:pPr>
              <w:rPr>
                <w:b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балла</w:t>
            </w:r>
          </w:p>
        </w:tc>
      </w:tr>
      <w:tr w:rsidR="008C5658" w:rsidRPr="000C2325" w:rsidTr="000C2325">
        <w:trPr>
          <w:trHeight w:val="1531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lang w:eastAsia="en-US"/>
              </w:rPr>
            </w:pPr>
            <w:r w:rsidRPr="000C2325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0C2325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C5658" w:rsidRPr="008C5658" w:rsidRDefault="008C5658" w:rsidP="008C5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СБу=3.2 балла</w:t>
            </w:r>
          </w:p>
        </w:tc>
        <w:tc>
          <w:tcPr>
            <w:tcW w:w="3974" w:type="dxa"/>
            <w:gridSpan w:val="2"/>
          </w:tcPr>
          <w:p w:rsidR="008C5658" w:rsidRPr="008C5658" w:rsidRDefault="008C5658" w:rsidP="008C5658">
            <w:pPr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3,2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8C5658" w:rsidRPr="000C2325" w:rsidTr="0005551D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lang w:eastAsia="en-US"/>
              </w:rPr>
            </w:pPr>
            <w:r w:rsidRPr="000C2325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0C2325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8C5658" w:rsidRDefault="008C5658" w:rsidP="008C5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4,5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8C5658" w:rsidRDefault="008C5658" w:rsidP="008C5658">
            <w:pPr>
              <w:rPr>
                <w:b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8C5658" w:rsidRPr="000C2325" w:rsidTr="000C2325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lang w:eastAsia="en-US"/>
              </w:rPr>
            </w:pPr>
            <w:r w:rsidRPr="000C2325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 xml:space="preserve">4 </w:t>
            </w:r>
            <w:r w:rsidRPr="000C2325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8C5658" w:rsidRDefault="008C5658" w:rsidP="008C5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4,5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8C5658" w:rsidRDefault="008C5658" w:rsidP="008C5658">
            <w:pPr>
              <w:rPr>
                <w:b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8C5658" w:rsidRPr="000C2325" w:rsidTr="000C2325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454C42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C931B3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C5658" w:rsidRPr="00C931B3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C931B3" w:rsidRDefault="008C5658" w:rsidP="008C5658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454C42">
              <w:rPr>
                <w:rFonts w:ascii="Times New Roman" w:hAnsi="Times New Roman" w:cs="Times New Roman"/>
                <w:lang w:eastAsia="en-US"/>
              </w:rPr>
              <w:t>5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454C42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454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8C5658" w:rsidRDefault="008C5658" w:rsidP="008C5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8C5658" w:rsidRDefault="008C5658" w:rsidP="008C5658">
            <w:pPr>
              <w:rPr>
                <w:b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8C5658" w:rsidRPr="000C2325" w:rsidTr="000C2325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454C42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C931B3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C5658" w:rsidRPr="00C931B3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C931B3" w:rsidRDefault="008C5658" w:rsidP="008C5658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454C42">
              <w:rPr>
                <w:rFonts w:ascii="Times New Roman" w:hAnsi="Times New Roman" w:cs="Times New Roman"/>
                <w:lang w:eastAsia="en-US"/>
              </w:rPr>
              <w:t>6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454C42" w:rsidRDefault="008C5658" w:rsidP="008C5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8C5658" w:rsidRDefault="008C5658" w:rsidP="008C5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8C5658" w:rsidRDefault="008C5658" w:rsidP="008C5658">
            <w:pPr>
              <w:rPr>
                <w:b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8C5658" w:rsidRPr="000C2325" w:rsidTr="000C2325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454C42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C931B3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C5658" w:rsidRPr="00C931B3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C931B3" w:rsidRDefault="008C5658" w:rsidP="008C5658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454C42">
              <w:rPr>
                <w:rFonts w:ascii="Times New Roman" w:hAnsi="Times New Roman" w:cs="Times New Roman"/>
                <w:lang w:eastAsia="en-US"/>
              </w:rPr>
              <w:t>7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454C42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454C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58" w:rsidRPr="008C5658" w:rsidRDefault="008C5658" w:rsidP="008C5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8C5658" w:rsidRDefault="008C5658" w:rsidP="008C5658">
            <w:pPr>
              <w:rPr>
                <w:b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8C5658" w:rsidRPr="000C2325" w:rsidTr="000C2325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8C5658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C931B3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C5658" w:rsidRPr="00C931B3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C931B3" w:rsidRDefault="008C5658" w:rsidP="008C5658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 xml:space="preserve">8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454C42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8C5658" w:rsidRDefault="008C5658" w:rsidP="008C5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58" w:rsidRPr="008C5658" w:rsidRDefault="008C5658" w:rsidP="008C5658">
            <w:pPr>
              <w:rPr>
                <w:b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8C5658" w:rsidRPr="000C2325" w:rsidTr="000C2325"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8C5658" w:rsidRPr="008C5658" w:rsidRDefault="008C5658" w:rsidP="008C5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bookmarkStart w:id="0" w:name="_GoBack"/>
            <w:bookmarkEnd w:id="0"/>
            <w:r w:rsidRPr="008C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c>
          <w:tcPr>
            <w:tcW w:w="14992" w:type="dxa"/>
            <w:gridSpan w:val="8"/>
          </w:tcPr>
          <w:p w:rsidR="008C5658" w:rsidRPr="000C2325" w:rsidRDefault="008C5658" w:rsidP="008C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8C5658" w:rsidRPr="000C2325" w:rsidRDefault="008C5658" w:rsidP="008C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8C5658" w:rsidRPr="000C2325" w:rsidTr="000C2325">
        <w:trPr>
          <w:trHeight w:val="1422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8C5658" w:rsidRPr="000C2325" w:rsidRDefault="008C5658" w:rsidP="008C5658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Писала научную работу по предмету УИС</w:t>
            </w:r>
          </w:p>
        </w:tc>
        <w:tc>
          <w:tcPr>
            <w:tcW w:w="3279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proofErr w:type="gramStart"/>
            <w:r w:rsidRPr="000C232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C2325">
              <w:rPr>
                <w:rFonts w:ascii="Times New Roman" w:hAnsi="Times New Roman" w:cs="Times New Roman"/>
                <w:sz w:val="24"/>
                <w:szCs w:val="24"/>
              </w:rPr>
              <w:t xml:space="preserve"> « Наркотики в ВОВ»</w:t>
            </w:r>
          </w:p>
        </w:tc>
        <w:tc>
          <w:tcPr>
            <w:tcW w:w="269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342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8C5658" w:rsidRPr="000C2325" w:rsidRDefault="008C5658" w:rsidP="008C565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Писала научную работу по английскому языку</w:t>
            </w:r>
          </w:p>
        </w:tc>
        <w:tc>
          <w:tcPr>
            <w:tcW w:w="3279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работа</w:t>
            </w:r>
          </w:p>
        </w:tc>
        <w:tc>
          <w:tcPr>
            <w:tcW w:w="269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0,5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342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</w:t>
            </w:r>
            <w:proofErr w:type="gramStart"/>
            <w:r w:rsidRPr="000C232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79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Сущность правосознания и его роль в жизни общества</w:t>
            </w:r>
          </w:p>
        </w:tc>
        <w:tc>
          <w:tcPr>
            <w:tcW w:w="2692" w:type="dxa"/>
          </w:tcPr>
          <w:p w:rsidR="008C5658" w:rsidRPr="000C2325" w:rsidRDefault="00A42392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C5658" w:rsidRPr="0071051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Курсовая </w:t>
              </w:r>
              <w:proofErr w:type="spellStart"/>
              <w:r w:rsidR="008C5658" w:rsidRPr="0071051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рабгота</w:t>
              </w:r>
              <w:proofErr w:type="spellEnd"/>
              <w:r w:rsidR="008C5658" w:rsidRPr="0071051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 ТГП </w:t>
              </w:r>
              <w:proofErr w:type="spellStart"/>
              <w:r w:rsidR="008C5658" w:rsidRPr="0071051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Рылова.pdf</w:t>
              </w:r>
              <w:proofErr w:type="spellEnd"/>
            </w:hyperlink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1770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279" w:type="dxa"/>
            <w:gridSpan w:val="2"/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2040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Уголовное право </w:t>
            </w:r>
          </w:p>
        </w:tc>
        <w:tc>
          <w:tcPr>
            <w:tcW w:w="3279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«Штраф как вид уголовного наказания»</w:t>
            </w:r>
          </w:p>
        </w:tc>
        <w:tc>
          <w:tcPr>
            <w:tcW w:w="2692" w:type="dxa"/>
          </w:tcPr>
          <w:p w:rsidR="008C5658" w:rsidRPr="000C2325" w:rsidRDefault="00A42392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C5658" w:rsidRPr="0071051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Курсовая работа Рылова.pdf</w:t>
              </w:r>
            </w:hyperlink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1590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8C5658" w:rsidRPr="009E08E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головно исполнительному праву</w:t>
            </w:r>
          </w:p>
        </w:tc>
        <w:tc>
          <w:tcPr>
            <w:tcW w:w="3279" w:type="dxa"/>
            <w:gridSpan w:val="2"/>
          </w:tcPr>
          <w:p w:rsidR="008C5658" w:rsidRPr="0005551D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Лишение права занимать определенные должности и заниматься определенной деятельностью</w:t>
            </w:r>
          </w:p>
        </w:tc>
        <w:tc>
          <w:tcPr>
            <w:tcW w:w="2692" w:type="dxa"/>
          </w:tcPr>
          <w:p w:rsidR="008C5658" w:rsidRPr="000C2325" w:rsidRDefault="00A42392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C5658" w:rsidRPr="0005551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Курсовая работа УИП.docx</w:t>
              </w:r>
            </w:hyperlink>
          </w:p>
        </w:tc>
        <w:tc>
          <w:tcPr>
            <w:tcW w:w="2409" w:type="dxa"/>
          </w:tcPr>
          <w:p w:rsidR="008C5658" w:rsidRDefault="008C5658" w:rsidP="008C5658">
            <w:r w:rsidRPr="005451A4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1260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8C5658" w:rsidRPr="009E08E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Обеспечению безопасности</w:t>
            </w:r>
          </w:p>
        </w:tc>
        <w:tc>
          <w:tcPr>
            <w:tcW w:w="3279" w:type="dxa"/>
            <w:gridSpan w:val="2"/>
          </w:tcPr>
          <w:p w:rsidR="008C5658" w:rsidRPr="0005551D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инженерные и технические средства охраны, контроля надзора в УИС</w:t>
            </w:r>
          </w:p>
        </w:tc>
        <w:tc>
          <w:tcPr>
            <w:tcW w:w="2692" w:type="dxa"/>
          </w:tcPr>
          <w:p w:rsidR="008C5658" w:rsidRPr="000C2325" w:rsidRDefault="00A42392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C5658" w:rsidRPr="0005551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8C5658" w:rsidRDefault="008C5658" w:rsidP="008C5658">
            <w:r w:rsidRPr="005451A4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825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8C5658" w:rsidRPr="009E08E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Курсовая работа 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головно процессуальное право</w:t>
            </w:r>
          </w:p>
        </w:tc>
        <w:tc>
          <w:tcPr>
            <w:tcW w:w="3279" w:type="dxa"/>
            <w:gridSpan w:val="2"/>
          </w:tcPr>
          <w:p w:rsidR="008C5658" w:rsidRPr="0005551D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Подозреваемый в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головном </w:t>
            </w:r>
            <w:r w:rsidRPr="00055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процессе</w:t>
            </w:r>
          </w:p>
        </w:tc>
        <w:tc>
          <w:tcPr>
            <w:tcW w:w="2692" w:type="dxa"/>
          </w:tcPr>
          <w:p w:rsidR="008C5658" w:rsidRPr="000C2325" w:rsidRDefault="00A42392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C5658" w:rsidRPr="0005551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8C5658" w:rsidRDefault="008C5658" w:rsidP="008C5658">
            <w:r w:rsidRPr="005451A4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4875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8C5658" w:rsidRDefault="008C5658" w:rsidP="008C5658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Выступление в кружке по  ГПД</w:t>
            </w:r>
          </w:p>
          <w:p w:rsidR="008C5658" w:rsidRPr="00E00EB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8C5658" w:rsidRPr="00E00EB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C5658" w:rsidRPr="00E00EB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Pr="00E00EB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1665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8C5658" w:rsidRDefault="008C5658" w:rsidP="008C5658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Участие  в кружке  по ГПД</w:t>
            </w:r>
          </w:p>
          <w:p w:rsidR="008C5658" w:rsidRDefault="008C5658" w:rsidP="008C5658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79" w:type="dxa"/>
            <w:gridSpan w:val="2"/>
          </w:tcPr>
          <w:p w:rsidR="008C5658" w:rsidRPr="0001208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C5658" w:rsidRPr="0001208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727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8C5658" w:rsidRDefault="008C5658" w:rsidP="008C5658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8C5658" w:rsidRPr="00672C71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8C5658" w:rsidRPr="00672C71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C5658" w:rsidRPr="00672C71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Pr="00672C71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727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06" w:type="dxa"/>
          </w:tcPr>
          <w:p w:rsidR="008C5658" w:rsidRDefault="008C5658" w:rsidP="008C5658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Круглый стол Против. </w:t>
            </w:r>
            <w:proofErr w:type="spellStart"/>
            <w:r>
              <w:rPr>
                <w:rFonts w:cs="Calibri"/>
                <w:color w:val="000000"/>
              </w:rPr>
              <w:t>Коррупц</w:t>
            </w:r>
            <w:proofErr w:type="spellEnd"/>
            <w:r>
              <w:rPr>
                <w:rFonts w:cs="Calibri"/>
                <w:color w:val="000000"/>
              </w:rPr>
              <w:t>. УИИП</w:t>
            </w:r>
          </w:p>
          <w:p w:rsidR="008C5658" w:rsidRPr="00EE540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8C5658" w:rsidRPr="00EE540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C5658" w:rsidRPr="00EE540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Pr="00EE540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727"/>
        </w:trPr>
        <w:tc>
          <w:tcPr>
            <w:tcW w:w="532" w:type="dxa"/>
          </w:tcPr>
          <w:p w:rsidR="008C5658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6" w:type="dxa"/>
          </w:tcPr>
          <w:p w:rsidR="008C5658" w:rsidRDefault="008C5658" w:rsidP="008C5658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Вестник молод учен 5 29.12.2020</w:t>
            </w:r>
          </w:p>
          <w:p w:rsidR="008C5658" w:rsidRDefault="008C5658" w:rsidP="008C5658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79" w:type="dxa"/>
            <w:gridSpan w:val="2"/>
          </w:tcPr>
          <w:p w:rsidR="008C5658" w:rsidRPr="00E00EB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C5658" w:rsidRPr="00E00EBF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28" w:rsidRPr="000C2325" w:rsidTr="000C2325">
        <w:trPr>
          <w:trHeight w:val="727"/>
        </w:trPr>
        <w:tc>
          <w:tcPr>
            <w:tcW w:w="532" w:type="dxa"/>
          </w:tcPr>
          <w:p w:rsidR="008D1A28" w:rsidRDefault="008D1A2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6" w:type="dxa"/>
          </w:tcPr>
          <w:p w:rsidR="008D1A28" w:rsidRPr="008D1A28" w:rsidRDefault="008D1A28" w:rsidP="008C5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1A28">
              <w:rPr>
                <w:rFonts w:ascii="Times New Roman" w:hAnsi="Times New Roman" w:cs="Times New Roman"/>
                <w:color w:val="000000"/>
                <w:sz w:val="24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8D1A28" w:rsidRPr="008D1A28" w:rsidRDefault="008D1A2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достижения использования цифровых сре</w:t>
            </w:r>
            <w:proofErr w:type="gramStart"/>
            <w:r w:rsidRPr="008D1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дств пр</w:t>
            </w:r>
            <w:proofErr w:type="gramEnd"/>
            <w:r w:rsidRPr="008D1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расследовании преступлений</w:t>
            </w:r>
          </w:p>
        </w:tc>
        <w:tc>
          <w:tcPr>
            <w:tcW w:w="2692" w:type="dxa"/>
          </w:tcPr>
          <w:p w:rsidR="008D1A28" w:rsidRPr="00E00EBF" w:rsidRDefault="008D1A2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D1A2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по </w:t>
              </w:r>
              <w:proofErr w:type="spellStart"/>
              <w:r w:rsidRPr="008D1A2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Криминалистике.docx</w:t>
              </w:r>
              <w:proofErr w:type="spellEnd"/>
            </w:hyperlink>
          </w:p>
        </w:tc>
        <w:tc>
          <w:tcPr>
            <w:tcW w:w="2409" w:type="dxa"/>
          </w:tcPr>
          <w:p w:rsidR="008D1A28" w:rsidRDefault="008D1A2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D1A28" w:rsidRPr="000C2325" w:rsidRDefault="008D1A2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457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658" w:rsidRPr="000C2325" w:rsidTr="000C2325">
        <w:tc>
          <w:tcPr>
            <w:tcW w:w="14992" w:type="dxa"/>
            <w:gridSpan w:val="8"/>
          </w:tcPr>
          <w:p w:rsidR="008C5658" w:rsidRPr="000C2325" w:rsidRDefault="008C5658" w:rsidP="008C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8C5658" w:rsidRPr="000C2325" w:rsidRDefault="008C5658" w:rsidP="008C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8C5658" w:rsidRPr="000C2325" w:rsidTr="000C2325"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Приняла участие в мероприятии</w:t>
            </w:r>
            <w:proofErr w:type="gramStart"/>
            <w:r w:rsidRPr="000C232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C2325">
              <w:rPr>
                <w:rFonts w:ascii="Times New Roman" w:hAnsi="Times New Roman" w:cs="Times New Roman"/>
                <w:sz w:val="24"/>
                <w:szCs w:val="24"/>
              </w:rPr>
              <w:t xml:space="preserve"> Дары Осени </w:t>
            </w:r>
          </w:p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24.09.17</w:t>
            </w:r>
          </w:p>
        </w:tc>
        <w:tc>
          <w:tcPr>
            <w:tcW w:w="3271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Приняла участие в изготовлении поделки.</w:t>
            </w:r>
          </w:p>
        </w:tc>
        <w:tc>
          <w:tcPr>
            <w:tcW w:w="269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 xml:space="preserve">Приняла участие в мероприятии: 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матери.</w:t>
            </w:r>
          </w:p>
        </w:tc>
        <w:tc>
          <w:tcPr>
            <w:tcW w:w="3271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Танцевала вальс</w:t>
            </w:r>
            <w:proofErr w:type="gramStart"/>
            <w:r w:rsidRPr="000C232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пела песню.</w:t>
            </w:r>
          </w:p>
        </w:tc>
        <w:tc>
          <w:tcPr>
            <w:tcW w:w="269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</w:tcPr>
          <w:p w:rsidR="008C5658" w:rsidRPr="000C2325" w:rsidRDefault="008C5658" w:rsidP="008C5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2370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764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58" w:rsidRPr="000C2325" w:rsidTr="000C2325">
        <w:trPr>
          <w:trHeight w:val="510"/>
        </w:trPr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658" w:rsidRPr="000C2325" w:rsidTr="000C2325">
        <w:tc>
          <w:tcPr>
            <w:tcW w:w="532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C232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8C5658" w:rsidRPr="000C2325" w:rsidRDefault="008C5658" w:rsidP="008C5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102" w:rsidRDefault="00BE1102">
      <w:pPr>
        <w:jc w:val="both"/>
        <w:rPr>
          <w:color w:val="000011"/>
          <w:sz w:val="20"/>
        </w:rPr>
      </w:pPr>
    </w:p>
    <w:p w:rsidR="00BE1102" w:rsidRDefault="00A42392">
      <w:pPr>
        <w:jc w:val="both"/>
        <w:rPr>
          <w:color w:val="000011"/>
          <w:sz w:val="20"/>
        </w:rPr>
      </w:pPr>
      <w:r w:rsidRPr="00A42392"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474pt">
            <v:imagedata r:id="rId10" o:title="C7ciNSb1WnM"/>
          </v:shape>
        </w:pict>
      </w:r>
      <w:r w:rsidRPr="00A42392"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450pt;height:456pt">
            <v:imagedata r:id="rId11" o:title="LHk2ghYssVc"/>
          </v:shape>
        </w:pict>
      </w:r>
    </w:p>
    <w:sectPr w:rsidR="00BE1102" w:rsidSect="00DC13C5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102"/>
    <w:rsid w:val="0005551D"/>
    <w:rsid w:val="000664CC"/>
    <w:rsid w:val="000C2325"/>
    <w:rsid w:val="003B0A65"/>
    <w:rsid w:val="00454C42"/>
    <w:rsid w:val="004D4610"/>
    <w:rsid w:val="004F6F66"/>
    <w:rsid w:val="00710519"/>
    <w:rsid w:val="008121A1"/>
    <w:rsid w:val="008A3DD6"/>
    <w:rsid w:val="008C5658"/>
    <w:rsid w:val="008D1A28"/>
    <w:rsid w:val="00A42392"/>
    <w:rsid w:val="00BE1102"/>
    <w:rsid w:val="00C53D8B"/>
    <w:rsid w:val="00D97FC2"/>
    <w:rsid w:val="00DC13C5"/>
    <w:rsid w:val="00E5122D"/>
    <w:rsid w:val="00F535B6"/>
    <w:rsid w:val="00F61A8A"/>
    <w:rsid w:val="00FB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C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B29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B29EA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FB29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B29EA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FB29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B29EA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FB29E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55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91;&#1088;&#1089;&#1086;&#1074;&#1072;&#1103;%20&#1088;&#1072;&#1073;&#1086;&#1090;&#1072;%20&#1059;&#1055;&#1055;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&#1050;&#1091;&#1088;&#1089;&#1086;&#1074;&#1072;&#1103;%20&#1088;&#1072;&#1073;&#1086;&#1090;&#1072;%20&#1054;&#1041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0;&#1091;&#1088;&#1089;&#1086;&#1074;&#1072;&#1103;%20&#1088;&#1072;&#1073;&#1086;&#1090;&#1072;%20&#1059;&#1048;&#1055;.docx" TargetMode="External"/><Relationship Id="rId11" Type="http://schemas.openxmlformats.org/officeDocument/2006/relationships/image" Target="media/image2.jpeg"/><Relationship Id="rId5" Type="http://schemas.openxmlformats.org/officeDocument/2006/relationships/hyperlink" Target="&#1050;&#1091;&#1088;&#1089;&#1086;&#1074;&#1072;&#1103;%20&#1088;&#1072;&#1073;&#1086;&#1090;&#1072;%20&#1056;&#1099;&#1083;&#1086;&#1074;&#1072;.pdf" TargetMode="External"/><Relationship Id="rId10" Type="http://schemas.openxmlformats.org/officeDocument/2006/relationships/image" Target="media/image1.jpeg"/><Relationship Id="rId4" Type="http://schemas.openxmlformats.org/officeDocument/2006/relationships/hyperlink" Target="&#1050;&#1091;&#1088;&#1089;&#1086;&#1074;&#1072;&#1103;%20&#1088;&#1072;&#1073;&#1075;&#1086;&#1090;&#1072;%20&#1058;&#1043;&#1055;%20&#1056;&#1099;&#1083;&#1086;&#1074;&#1072;.pdf" TargetMode="External"/><Relationship Id="rId9" Type="http://schemas.openxmlformats.org/officeDocument/2006/relationships/hyperlink" Target="&#1050;&#1091;&#1088;&#1089;&#1086;&#1074;&#1072;&#1103;%20&#1088;&#1072;&#1073;&#1086;&#1090;&#1072;%20&#1087;&#1086;%20&#1050;&#1088;&#1080;&#1084;&#1080;&#1085;&#1072;&#1083;&#1080;&#1089;&#1090;&#1080;&#1082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2018-09-25T18:14:00Z</dcterms:created>
  <dcterms:modified xsi:type="dcterms:W3CDTF">2021-07-31T16:02:00Z</dcterms:modified>
  <cp:version>0900.0000.01</cp:version>
</cp:coreProperties>
</file>